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bookmarkStart w:id="0" w:name="_GoBack"/>
      <w:bookmarkEnd w:id="0"/>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1"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shd w:val="clear" w:color="auto" w:fill="auto"/>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shd w:val="clear" w:color="auto" w:fill="auto"/>
                <w:vAlign w:val="center"/>
                <w:hideMark/>
              </w:tcPr>
              <w:p w14:paraId="44D8C6B7" w14:textId="5D569A25" w:rsidR="00977126" w:rsidRPr="00977126" w:rsidRDefault="00DA6022"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OV 08-26</w:t>
                </w:r>
              </w:p>
            </w:tc>
          </w:sdtContent>
        </w:sdt>
      </w:tr>
      <w:tr w:rsidR="00977126" w:rsidRPr="00977126" w14:paraId="603E1A1F" w14:textId="77777777" w:rsidTr="004A18FB">
        <w:trPr>
          <w:trHeight w:val="340"/>
        </w:trPr>
        <w:tc>
          <w:tcPr>
            <w:tcW w:w="2835" w:type="dxa"/>
            <w:shd w:val="clear" w:color="auto" w:fill="auto"/>
            <w:vAlign w:val="center"/>
            <w:hideMark/>
          </w:tcPr>
          <w:p w14:paraId="45FE79C5" w14:textId="317846BB" w:rsidR="00977126" w:rsidRPr="00977126" w:rsidRDefault="00EF212C"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sdt>
          <w:sdtPr>
            <w:rPr>
              <w:rFonts w:eastAsia="Times New Roman"/>
            </w:rPr>
            <w:id w:val="2124728046"/>
            <w:placeholder>
              <w:docPart w:val="91B400091DD549CFAD6F674CDA1080CE"/>
            </w:placeholder>
            <w:text/>
          </w:sdtPr>
          <w:sdtEndPr/>
          <w:sdtContent>
            <w:tc>
              <w:tcPr>
                <w:tcW w:w="6973" w:type="dxa"/>
                <w:shd w:val="clear" w:color="auto" w:fill="auto"/>
                <w:vAlign w:val="center"/>
                <w:hideMark/>
              </w:tcPr>
              <w:p w14:paraId="4E925E72" w14:textId="33879216" w:rsidR="00977126" w:rsidRPr="00977126" w:rsidRDefault="00DA6022"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DA6022">
                  <w:rPr>
                    <w:rFonts w:eastAsia="Times New Roman"/>
                  </w:rPr>
                  <w:t>Belastungs- und Automatisierungssystem für einen Motorenprüfstand</w:t>
                </w:r>
              </w:p>
            </w:tc>
          </w:sdtContent>
        </w:sdt>
      </w:tr>
      <w:tr w:rsidR="00977126" w:rsidRPr="00977126" w14:paraId="1EF1CB0D" w14:textId="77777777" w:rsidTr="004A18FB">
        <w:trPr>
          <w:trHeight w:val="340"/>
        </w:trPr>
        <w:tc>
          <w:tcPr>
            <w:tcW w:w="2835" w:type="dxa"/>
            <w:shd w:val="clear" w:color="auto" w:fill="auto"/>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sdt>
          <w:sdtPr>
            <w:rPr>
              <w:rFonts w:eastAsia="Times New Roman"/>
            </w:rPr>
            <w:id w:val="-612370998"/>
            <w:placeholder>
              <w:docPart w:val="9C5F57601C3042C694EA5EC394B92F88"/>
            </w:placeholder>
            <w:showingPlcHdr/>
            <w:text/>
          </w:sdtPr>
          <w:sdtEndPr/>
          <w:sdtContent>
            <w:tc>
              <w:tcPr>
                <w:tcW w:w="6973" w:type="dxa"/>
                <w:shd w:val="clear" w:color="auto" w:fill="auto"/>
                <w:vAlign w:val="center"/>
                <w:hideMark/>
              </w:tcPr>
              <w:p w14:paraId="5CA41CCD" w14:textId="538100D3" w:rsidR="00977126" w:rsidRPr="00977126" w:rsidRDefault="00A559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0721F0">
                  <w:rPr>
                    <w:rStyle w:val="Platzhaltertext"/>
                  </w:rPr>
                  <w:t>Klicken oder tippen Sie hier, um Text einzugeben.</w:t>
                </w:r>
              </w:p>
            </w:tc>
          </w:sdtContent>
        </w:sdt>
      </w:tr>
      <w:tr w:rsidR="00977126" w:rsidRPr="00977126" w14:paraId="1A31B5A3" w14:textId="77777777" w:rsidTr="004A18FB">
        <w:trPr>
          <w:trHeight w:val="340"/>
        </w:trPr>
        <w:tc>
          <w:tcPr>
            <w:tcW w:w="2835" w:type="dxa"/>
            <w:shd w:val="clear" w:color="auto" w:fill="auto"/>
            <w:vAlign w:val="center"/>
          </w:tcPr>
          <w:p w14:paraId="3D077EC0" w14:textId="5B45AFD6"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sdt>
          <w:sdtPr>
            <w:rPr>
              <w:rFonts w:eastAsia="Times New Roman"/>
            </w:rPr>
            <w:id w:val="-1185900141"/>
            <w:placeholder>
              <w:docPart w:val="3F989D428530481CBA5CC7FEEBA3864F"/>
            </w:placeholder>
            <w:showingPlcHdr/>
            <w:text/>
          </w:sdtPr>
          <w:sdtEndPr/>
          <w:sdtContent>
            <w:tc>
              <w:tcPr>
                <w:tcW w:w="6973" w:type="dxa"/>
                <w:shd w:val="clear" w:color="auto" w:fill="auto"/>
                <w:vAlign w:val="center"/>
              </w:tcPr>
              <w:p w14:paraId="63965B19" w14:textId="5290682E" w:rsidR="00977126" w:rsidRPr="00977126" w:rsidRDefault="00DA6022"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0721F0">
                  <w:rPr>
                    <w:rStyle w:val="Platzhaltertext"/>
                  </w:rPr>
                  <w:t>Klicken oder tippen Sie hier, um Text einzugeben.</w:t>
                </w:r>
              </w:p>
            </w:tc>
          </w:sdtContent>
        </w:sdt>
      </w:tr>
      <w:bookmarkEnd w:id="1"/>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shd w:val="clear" w:color="auto" w:fill="auto"/>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shd w:val="clear" w:color="auto" w:fill="auto"/>
                <w:vAlign w:val="center"/>
                <w:hideMark/>
              </w:tcPr>
              <w:p w14:paraId="43A110CC" w14:textId="678EE230" w:rsidR="00524618" w:rsidRPr="001F4AF1" w:rsidRDefault="00DA6022" w:rsidP="00AE25CB">
                <w:pPr>
                  <w:widowControl w:val="0"/>
                  <w:tabs>
                    <w:tab w:val="left" w:pos="340"/>
                    <w:tab w:val="left" w:pos="680"/>
                    <w:tab w:val="left" w:pos="4536"/>
                    <w:tab w:val="left" w:pos="8505"/>
                  </w:tabs>
                  <w:rPr>
                    <w:spacing w:val="0"/>
                    <w:szCs w:val="24"/>
                  </w:rPr>
                </w:pPr>
                <w:r>
                  <w:rPr>
                    <w:szCs w:val="24"/>
                  </w:rPr>
                  <w:t>Offenes Verfahren (VgV)</w:t>
                </w:r>
              </w:p>
            </w:tc>
          </w:sdtContent>
        </w:sdt>
      </w:tr>
      <w:tr w:rsidR="00524618" w:rsidRPr="007D5D19" w14:paraId="322BDFC1" w14:textId="77777777" w:rsidTr="004A18FB">
        <w:trPr>
          <w:trHeight w:val="340"/>
        </w:trPr>
        <w:tc>
          <w:tcPr>
            <w:tcW w:w="2835" w:type="dxa"/>
            <w:shd w:val="clear" w:color="auto" w:fill="auto"/>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tc>
          <w:tcPr>
            <w:tcW w:w="6945" w:type="dxa"/>
            <w:shd w:val="clear" w:color="auto" w:fill="auto"/>
            <w:vAlign w:val="center"/>
            <w:hideMark/>
          </w:tcPr>
          <w:sdt>
            <w:sdtPr>
              <w:rPr>
                <w:szCs w:val="24"/>
              </w:rPr>
              <w:id w:val="-774867406"/>
              <w:placeholder>
                <w:docPart w:val="BE7709BBA9FE4291A8AA70C59D153A40"/>
              </w:placeholder>
              <w:date w:fullDate="2026-06-04T00:00:00Z">
                <w:dateFormat w:val="dd.MM.yyyy"/>
                <w:lid w:val="de-DE"/>
                <w:storeMappedDataAs w:val="dateTime"/>
                <w:calendar w:val="gregorian"/>
              </w:date>
            </w:sdtPr>
            <w:sdtEndPr/>
            <w:sdtContent>
              <w:p w14:paraId="361DD973" w14:textId="01931C2C" w:rsidR="001F2B10" w:rsidRPr="001F2B10" w:rsidRDefault="00DA6022" w:rsidP="00AE25CB">
                <w:pPr>
                  <w:widowControl w:val="0"/>
                  <w:tabs>
                    <w:tab w:val="left" w:pos="340"/>
                    <w:tab w:val="left" w:pos="680"/>
                    <w:tab w:val="left" w:pos="4536"/>
                    <w:tab w:val="left" w:pos="8505"/>
                  </w:tabs>
                  <w:rPr>
                    <w:szCs w:val="24"/>
                  </w:rPr>
                </w:pPr>
                <w:r>
                  <w:rPr>
                    <w:szCs w:val="24"/>
                  </w:rPr>
                  <w:t>04.06.2026</w:t>
                </w:r>
                <w:r w:rsidR="001F2B10">
                  <w:rPr>
                    <w:szCs w:val="24"/>
                  </w:rPr>
                  <w:t xml:space="preserve">    </w:t>
                </w:r>
              </w:p>
            </w:sdtContent>
          </w:sdt>
        </w:tc>
      </w:tr>
      <w:tr w:rsidR="001F2B10" w:rsidRPr="007D5D19" w14:paraId="33832849" w14:textId="77777777" w:rsidTr="004A18FB">
        <w:trPr>
          <w:trHeight w:val="340"/>
        </w:trPr>
        <w:tc>
          <w:tcPr>
            <w:tcW w:w="2835" w:type="dxa"/>
            <w:shd w:val="clear" w:color="auto" w:fill="auto"/>
            <w:vAlign w:val="center"/>
          </w:tcPr>
          <w:p w14:paraId="7F484A25" w14:textId="1A11F42E" w:rsidR="001F2B10" w:rsidRPr="007D5D19" w:rsidRDefault="001F2B10" w:rsidP="00AE25CB">
            <w:pPr>
              <w:widowControl w:val="0"/>
              <w:tabs>
                <w:tab w:val="left" w:pos="340"/>
                <w:tab w:val="left" w:pos="680"/>
                <w:tab w:val="left" w:pos="4536"/>
                <w:tab w:val="left" w:pos="8505"/>
              </w:tabs>
              <w:rPr>
                <w:b/>
                <w:szCs w:val="24"/>
              </w:rPr>
            </w:pPr>
            <w:r>
              <w:rPr>
                <w:b/>
                <w:szCs w:val="24"/>
              </w:rPr>
              <w:t>Vor-Ort-Termin:</w:t>
            </w:r>
          </w:p>
        </w:tc>
        <w:tc>
          <w:tcPr>
            <w:tcW w:w="6945" w:type="dxa"/>
            <w:shd w:val="clear" w:color="auto" w:fill="auto"/>
            <w:vAlign w:val="center"/>
          </w:tcPr>
          <w:p w14:paraId="13515DAB" w14:textId="59CD7E4C" w:rsidR="001F2B10" w:rsidRDefault="001F2B10" w:rsidP="00AE25CB">
            <w:pPr>
              <w:widowControl w:val="0"/>
              <w:tabs>
                <w:tab w:val="left" w:pos="340"/>
                <w:tab w:val="left" w:pos="680"/>
                <w:tab w:val="left" w:pos="4536"/>
                <w:tab w:val="left" w:pos="8505"/>
              </w:tabs>
              <w:rPr>
                <w:szCs w:val="24"/>
              </w:rPr>
            </w:pPr>
            <w:r>
              <w:rPr>
                <w:szCs w:val="24"/>
              </w:rPr>
              <w:t>25.06.2026</w:t>
            </w:r>
          </w:p>
        </w:tc>
      </w:tr>
      <w:tr w:rsidR="00524618" w:rsidRPr="007D5D19" w14:paraId="0A54D34A" w14:textId="77777777" w:rsidTr="004A18FB">
        <w:trPr>
          <w:trHeight w:val="340"/>
        </w:trPr>
        <w:tc>
          <w:tcPr>
            <w:tcW w:w="2835" w:type="dxa"/>
            <w:shd w:val="clear" w:color="auto" w:fill="auto"/>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sdt>
          <w:sdtPr>
            <w:rPr>
              <w:szCs w:val="24"/>
            </w:rPr>
            <w:id w:val="2114778450"/>
            <w:placeholder>
              <w:docPart w:val="B2711B9E5BAD4DA88248CACFE59E4E97"/>
            </w:placeholder>
            <w:date w:fullDate="2026-07-16T00:00:00Z">
              <w:dateFormat w:val="dd.MM.yyyy"/>
              <w:lid w:val="de-DE"/>
              <w:storeMappedDataAs w:val="dateTime"/>
              <w:calendar w:val="gregorian"/>
            </w:date>
          </w:sdtPr>
          <w:sdtEndPr/>
          <w:sdtContent>
            <w:tc>
              <w:tcPr>
                <w:tcW w:w="6945" w:type="dxa"/>
                <w:shd w:val="clear" w:color="auto" w:fill="auto"/>
                <w:vAlign w:val="center"/>
              </w:tcPr>
              <w:p w14:paraId="52866EC8" w14:textId="78DE4894" w:rsidR="00524618" w:rsidRPr="001F4AF1" w:rsidRDefault="00DA6022" w:rsidP="00AE25CB">
                <w:pPr>
                  <w:widowControl w:val="0"/>
                  <w:tabs>
                    <w:tab w:val="left" w:pos="340"/>
                    <w:tab w:val="left" w:pos="680"/>
                    <w:tab w:val="left" w:pos="4536"/>
                    <w:tab w:val="left" w:pos="8505"/>
                  </w:tabs>
                  <w:rPr>
                    <w:spacing w:val="0"/>
                    <w:szCs w:val="24"/>
                  </w:rPr>
                </w:pPr>
                <w:r>
                  <w:rPr>
                    <w:szCs w:val="24"/>
                  </w:rPr>
                  <w:t>16.07.2026</w:t>
                </w:r>
              </w:p>
            </w:tc>
          </w:sdtContent>
        </w:sdt>
      </w:tr>
      <w:tr w:rsidR="00524618" w:rsidRPr="007D5D19" w14:paraId="56127B5A" w14:textId="77777777" w:rsidTr="004A18FB">
        <w:trPr>
          <w:trHeight w:val="340"/>
        </w:trPr>
        <w:tc>
          <w:tcPr>
            <w:tcW w:w="2835" w:type="dxa"/>
            <w:shd w:val="clear" w:color="auto" w:fill="auto"/>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8-31T00:00:00Z">
              <w:dateFormat w:val="dd.MM.yyyy"/>
              <w:lid w:val="de-DE"/>
              <w:storeMappedDataAs w:val="dateTime"/>
              <w:calendar w:val="gregorian"/>
            </w:date>
          </w:sdtPr>
          <w:sdtEndPr/>
          <w:sdtContent>
            <w:tc>
              <w:tcPr>
                <w:tcW w:w="6945" w:type="dxa"/>
                <w:shd w:val="clear" w:color="auto" w:fill="auto"/>
                <w:vAlign w:val="center"/>
              </w:tcPr>
              <w:p w14:paraId="23C84BD9" w14:textId="3DA64F9C" w:rsidR="00524618" w:rsidRPr="001F4AF1" w:rsidRDefault="00DA6022" w:rsidP="00AE25CB">
                <w:pPr>
                  <w:widowControl w:val="0"/>
                  <w:tabs>
                    <w:tab w:val="left" w:pos="340"/>
                    <w:tab w:val="left" w:pos="680"/>
                    <w:tab w:val="left" w:pos="4536"/>
                    <w:tab w:val="left" w:pos="8505"/>
                  </w:tabs>
                  <w:rPr>
                    <w:spacing w:val="0"/>
                    <w:szCs w:val="24"/>
                  </w:rPr>
                </w:pPr>
                <w:r>
                  <w:rPr>
                    <w:szCs w:val="24"/>
                  </w:rPr>
                  <w:t>31.08.2026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4FBE922A" w:rsidR="003D6FC9" w:rsidRDefault="003D6FC9" w:rsidP="003D6FC9">
            <w:pPr>
              <w:widowControl w:val="0"/>
              <w:tabs>
                <w:tab w:val="left" w:pos="340"/>
                <w:tab w:val="left" w:pos="680"/>
                <w:tab w:val="left" w:pos="2835"/>
                <w:tab w:val="left" w:pos="4536"/>
              </w:tabs>
              <w:autoSpaceDE w:val="0"/>
              <w:autoSpaceDN w:val="0"/>
              <w:adjustRightInd w:val="0"/>
            </w:pPr>
            <w:r>
              <w:t>Beschaffungswesen@fh-zwickau.de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78E94AF7" w:rsidR="00DC1236" w:rsidRPr="00977126" w:rsidRDefault="00CD4CC0"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CD4CC0"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proofErr w:type="spellStart"/>
      <w:r w:rsidRPr="00977126">
        <w:rPr>
          <w:rFonts w:ascii="Segoe UI" w:hAnsi="Segoe UI"/>
          <w:b/>
          <w:bCs/>
          <w:sz w:val="20"/>
        </w:rPr>
        <w:t>Losweise</w:t>
      </w:r>
      <w:proofErr w:type="spellEnd"/>
      <w:r w:rsidRPr="00977126">
        <w:rPr>
          <w:rFonts w:ascii="Segoe UI" w:hAnsi="Segoe UI"/>
          <w:b/>
          <w:bCs/>
          <w:sz w:val="20"/>
        </w:rPr>
        <w:t xml:space="preserv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491C5943" w:rsidR="006A51B4"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lastRenderedPageBreak/>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139B123D" w:rsidR="00110A06"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3" w:name="_Hlk155690536"/>
      <w:bookmarkEnd w:id="2"/>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3"/>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02F4AEC2" w:rsidR="00C07A25"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724BD28C" w:rsidR="00C07A25"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DA6022">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CD4CC0"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3B655C96"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Amtsgericht Zwickau</w:t>
      </w:r>
    </w:p>
    <w:p w14:paraId="3A9DBE62"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proofErr w:type="spellStart"/>
      <w:r>
        <w:t>Humboldstraße</w:t>
      </w:r>
      <w:proofErr w:type="spellEnd"/>
      <w:r>
        <w:t xml:space="preserve"> 1</w:t>
      </w:r>
    </w:p>
    <w:p w14:paraId="509D91EA" w14:textId="77777777" w:rsidR="00A75290" w:rsidRPr="000C60C9"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08056 Zwickau</w:t>
      </w:r>
    </w:p>
    <w:p w14:paraId="79515D1E" w14:textId="29F2082F" w:rsidR="001341B1" w:rsidRPr="000C60C9"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02177922" w14:textId="77777777" w:rsidR="00351B4B" w:rsidRPr="00977126" w:rsidRDefault="00351B4B" w:rsidP="00BA1524">
      <w:pPr>
        <w:widowControl w:val="0"/>
        <w:tabs>
          <w:tab w:val="left" w:pos="340"/>
          <w:tab w:val="left" w:pos="680"/>
          <w:tab w:val="left" w:pos="2835"/>
          <w:tab w:val="left" w:pos="4536"/>
        </w:tabs>
        <w:autoSpaceDE w:val="0"/>
        <w:autoSpaceDN w:val="0"/>
        <w:adjustRightInd w:val="0"/>
        <w:spacing w:after="0" w:line="240" w:lineRule="auto"/>
        <w:jc w:val="both"/>
      </w:pPr>
    </w:p>
    <w:p w14:paraId="2F26DBE4" w14:textId="0BD89C87"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Y0rSsqkWxPViWRDuSNSAId2CBTnhvObXVISdBX7s9paQlsECCgKHR+TgnulWFd3eNgCtojzX0OSLJ4p+SmzUrw==" w:salt="CT0oeMNIXXC1Xk4jnkWO+A=="/>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79AC"/>
    <w:rsid w:val="001D4FFC"/>
    <w:rsid w:val="001E23DF"/>
    <w:rsid w:val="001E5E05"/>
    <w:rsid w:val="001F1C5C"/>
    <w:rsid w:val="001F29B1"/>
    <w:rsid w:val="001F2B10"/>
    <w:rsid w:val="001F4AF1"/>
    <w:rsid w:val="001F7F4C"/>
    <w:rsid w:val="002166FA"/>
    <w:rsid w:val="00222074"/>
    <w:rsid w:val="002304DF"/>
    <w:rsid w:val="002328DB"/>
    <w:rsid w:val="00232CD6"/>
    <w:rsid w:val="0025499E"/>
    <w:rsid w:val="00256137"/>
    <w:rsid w:val="00262609"/>
    <w:rsid w:val="00263C48"/>
    <w:rsid w:val="002976F2"/>
    <w:rsid w:val="002B66DE"/>
    <w:rsid w:val="003003A1"/>
    <w:rsid w:val="003274F8"/>
    <w:rsid w:val="00350751"/>
    <w:rsid w:val="00351B4B"/>
    <w:rsid w:val="00384644"/>
    <w:rsid w:val="003C317A"/>
    <w:rsid w:val="003C415F"/>
    <w:rsid w:val="003D6FC9"/>
    <w:rsid w:val="0041658E"/>
    <w:rsid w:val="004427C0"/>
    <w:rsid w:val="00460825"/>
    <w:rsid w:val="00480080"/>
    <w:rsid w:val="00481F71"/>
    <w:rsid w:val="004A18FB"/>
    <w:rsid w:val="004D75DF"/>
    <w:rsid w:val="005050E0"/>
    <w:rsid w:val="005072DD"/>
    <w:rsid w:val="00524618"/>
    <w:rsid w:val="00526938"/>
    <w:rsid w:val="0053760F"/>
    <w:rsid w:val="00543F4D"/>
    <w:rsid w:val="0055629C"/>
    <w:rsid w:val="00567EA1"/>
    <w:rsid w:val="00595E0A"/>
    <w:rsid w:val="005A5C12"/>
    <w:rsid w:val="005D49AB"/>
    <w:rsid w:val="005F3837"/>
    <w:rsid w:val="006105F2"/>
    <w:rsid w:val="006152FF"/>
    <w:rsid w:val="00627B11"/>
    <w:rsid w:val="0066139D"/>
    <w:rsid w:val="006867F0"/>
    <w:rsid w:val="006A51B4"/>
    <w:rsid w:val="006A5330"/>
    <w:rsid w:val="006A698E"/>
    <w:rsid w:val="0075782E"/>
    <w:rsid w:val="00771CBB"/>
    <w:rsid w:val="0078743E"/>
    <w:rsid w:val="007B0C62"/>
    <w:rsid w:val="007E3B99"/>
    <w:rsid w:val="007F3B4C"/>
    <w:rsid w:val="007F73DB"/>
    <w:rsid w:val="00810DF8"/>
    <w:rsid w:val="0081740C"/>
    <w:rsid w:val="00821582"/>
    <w:rsid w:val="008555ED"/>
    <w:rsid w:val="00871FA2"/>
    <w:rsid w:val="00890D07"/>
    <w:rsid w:val="00894D0F"/>
    <w:rsid w:val="008A2EF6"/>
    <w:rsid w:val="008A7C90"/>
    <w:rsid w:val="008B532D"/>
    <w:rsid w:val="008C4F73"/>
    <w:rsid w:val="008D295A"/>
    <w:rsid w:val="009563BB"/>
    <w:rsid w:val="00963D96"/>
    <w:rsid w:val="00975351"/>
    <w:rsid w:val="00977126"/>
    <w:rsid w:val="009D32A0"/>
    <w:rsid w:val="009D4123"/>
    <w:rsid w:val="009D7E8C"/>
    <w:rsid w:val="009E42B7"/>
    <w:rsid w:val="009E74B1"/>
    <w:rsid w:val="00A353FC"/>
    <w:rsid w:val="00A53AFA"/>
    <w:rsid w:val="00A55960"/>
    <w:rsid w:val="00A75290"/>
    <w:rsid w:val="00A86369"/>
    <w:rsid w:val="00AA3603"/>
    <w:rsid w:val="00AA4DC5"/>
    <w:rsid w:val="00B156C4"/>
    <w:rsid w:val="00B15F30"/>
    <w:rsid w:val="00B32A41"/>
    <w:rsid w:val="00B44995"/>
    <w:rsid w:val="00B527C4"/>
    <w:rsid w:val="00B757C4"/>
    <w:rsid w:val="00B817E2"/>
    <w:rsid w:val="00B83091"/>
    <w:rsid w:val="00B97D6C"/>
    <w:rsid w:val="00B97FC8"/>
    <w:rsid w:val="00BA076B"/>
    <w:rsid w:val="00BA1524"/>
    <w:rsid w:val="00BD601A"/>
    <w:rsid w:val="00C07A25"/>
    <w:rsid w:val="00C21EEA"/>
    <w:rsid w:val="00C3402E"/>
    <w:rsid w:val="00C379D5"/>
    <w:rsid w:val="00C457D9"/>
    <w:rsid w:val="00C966F6"/>
    <w:rsid w:val="00CD4CC0"/>
    <w:rsid w:val="00D07303"/>
    <w:rsid w:val="00D1295F"/>
    <w:rsid w:val="00D735BA"/>
    <w:rsid w:val="00D85C28"/>
    <w:rsid w:val="00DA6022"/>
    <w:rsid w:val="00DB50EB"/>
    <w:rsid w:val="00DC1236"/>
    <w:rsid w:val="00DC583B"/>
    <w:rsid w:val="00DE38CE"/>
    <w:rsid w:val="00DF7A67"/>
    <w:rsid w:val="00E13821"/>
    <w:rsid w:val="00E26E02"/>
    <w:rsid w:val="00E60D70"/>
    <w:rsid w:val="00E8402C"/>
    <w:rsid w:val="00EB3FA8"/>
    <w:rsid w:val="00EE0C68"/>
    <w:rsid w:val="00EF212C"/>
    <w:rsid w:val="00F259A3"/>
    <w:rsid w:val="00F811B7"/>
    <w:rsid w:val="00FA35D4"/>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91B400091DD549CFAD6F674CDA1080CE"/>
        <w:category>
          <w:name w:val="Allgemein"/>
          <w:gallery w:val="placeholder"/>
        </w:category>
        <w:types>
          <w:type w:val="bbPlcHdr"/>
        </w:types>
        <w:behaviors>
          <w:behavior w:val="content"/>
        </w:behaviors>
        <w:guid w:val="{E5150AC4-84B2-492F-B6F8-78AE9877D90B}"/>
      </w:docPartPr>
      <w:docPartBody>
        <w:p w:rsidR="00554F92" w:rsidRDefault="00944B0D" w:rsidP="00944B0D">
          <w:pPr>
            <w:pStyle w:val="91B400091DD549CFAD6F674CDA1080CE1"/>
          </w:pPr>
          <w:r w:rsidRPr="000721F0">
            <w:rPr>
              <w:rStyle w:val="Platzhaltertext"/>
            </w:rPr>
            <w:t>Klicken oder tippen Sie hier, um Text einzugeben.</w:t>
          </w:r>
        </w:p>
      </w:docPartBody>
    </w:docPart>
    <w:docPart>
      <w:docPartPr>
        <w:name w:val="9C5F57601C3042C694EA5EC394B92F88"/>
        <w:category>
          <w:name w:val="Allgemein"/>
          <w:gallery w:val="placeholder"/>
        </w:category>
        <w:types>
          <w:type w:val="bbPlcHdr"/>
        </w:types>
        <w:behaviors>
          <w:behavior w:val="content"/>
        </w:behaviors>
        <w:guid w:val="{9E01F919-9B6D-46B7-B6C6-E44C41FA924F}"/>
      </w:docPartPr>
      <w:docPartBody>
        <w:p w:rsidR="00554F92" w:rsidRDefault="00944B0D" w:rsidP="00944B0D">
          <w:pPr>
            <w:pStyle w:val="9C5F57601C3042C694EA5EC394B92F881"/>
          </w:pPr>
          <w:r w:rsidRPr="000721F0">
            <w:rPr>
              <w:rStyle w:val="Platzhaltertext"/>
            </w:rPr>
            <w:t>Klicken oder tippen Sie hier, um Text einzugeben.</w:t>
          </w:r>
        </w:p>
      </w:docPartBody>
    </w:docPart>
    <w:docPart>
      <w:docPartPr>
        <w:name w:val="3F989D428530481CBA5CC7FEEBA3864F"/>
        <w:category>
          <w:name w:val="Allgemein"/>
          <w:gallery w:val="placeholder"/>
        </w:category>
        <w:types>
          <w:type w:val="bbPlcHdr"/>
        </w:types>
        <w:behaviors>
          <w:behavior w:val="content"/>
        </w:behaviors>
        <w:guid w:val="{26ECDFDB-565D-4EAB-93E1-8B1D51ED10E1}"/>
      </w:docPartPr>
      <w:docPartBody>
        <w:p w:rsidR="00554F92" w:rsidRDefault="00944B0D" w:rsidP="00944B0D">
          <w:pPr>
            <w:pStyle w:val="3F989D428530481CBA5CC7FEEBA3864F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BE7709BBA9FE4291A8AA70C59D153A40">
    <w:name w:val="BE7709BBA9FE4291A8AA70C59D153A40"/>
    <w:rsid w:val="008B632B"/>
    <w:pPr>
      <w:spacing w:after="200" w:line="276" w:lineRule="auto"/>
    </w:pPr>
    <w:rPr>
      <w:rFonts w:ascii="Segoe UI" w:hAnsi="Segoe UI" w:cs="Segoe UI"/>
      <w:sz w:val="20"/>
      <w:szCs w:val="20"/>
    </w:rPr>
  </w:style>
  <w:style w:type="paragraph" w:customStyle="1" w:styleId="F5F3993CAE23467DA71F6253CED5AB0D">
    <w:name w:val="F5F3993CAE23467DA71F6253CED5AB0D"/>
    <w:rsid w:val="00944B0D"/>
    <w:pPr>
      <w:spacing w:after="200" w:line="276" w:lineRule="auto"/>
    </w:pPr>
    <w:rPr>
      <w:rFonts w:ascii="Segoe UI" w:hAnsi="Segoe UI" w:cs="Segoe UI"/>
      <w:sz w:val="20"/>
      <w:szCs w:val="20"/>
    </w:rPr>
  </w:style>
  <w:style w:type="paragraph" w:customStyle="1" w:styleId="91B400091DD549CFAD6F674CDA1080CE">
    <w:name w:val="91B400091DD549CFAD6F674CDA1080CE"/>
    <w:rsid w:val="00944B0D"/>
    <w:pPr>
      <w:spacing w:after="200" w:line="276" w:lineRule="auto"/>
    </w:pPr>
    <w:rPr>
      <w:rFonts w:ascii="Segoe UI" w:hAnsi="Segoe UI" w:cs="Segoe UI"/>
      <w:sz w:val="20"/>
      <w:szCs w:val="20"/>
    </w:rPr>
  </w:style>
  <w:style w:type="paragraph" w:customStyle="1" w:styleId="9C5F57601C3042C694EA5EC394B92F88">
    <w:name w:val="9C5F57601C3042C694EA5EC394B92F88"/>
    <w:rsid w:val="00944B0D"/>
    <w:pPr>
      <w:spacing w:after="200" w:line="276" w:lineRule="auto"/>
    </w:pPr>
    <w:rPr>
      <w:rFonts w:ascii="Segoe UI" w:hAnsi="Segoe UI" w:cs="Segoe UI"/>
      <w:sz w:val="20"/>
      <w:szCs w:val="20"/>
    </w:rPr>
  </w:style>
  <w:style w:type="paragraph" w:customStyle="1" w:styleId="3F989D428530481CBA5CC7FEEBA3864F">
    <w:name w:val="3F989D428530481CBA5CC7FEEBA3864F"/>
    <w:rsid w:val="00944B0D"/>
    <w:pPr>
      <w:spacing w:after="200" w:line="276" w:lineRule="auto"/>
    </w:pPr>
    <w:rPr>
      <w:rFonts w:ascii="Segoe UI" w:hAnsi="Segoe UI" w:cs="Segoe UI"/>
      <w:sz w:val="20"/>
      <w:szCs w:val="20"/>
    </w:rPr>
  </w:style>
  <w:style w:type="paragraph" w:customStyle="1" w:styleId="BE7709BBA9FE4291A8AA70C59D153A401">
    <w:name w:val="BE7709BBA9FE4291A8AA70C59D153A401"/>
    <w:rsid w:val="00944B0D"/>
    <w:pPr>
      <w:spacing w:after="200" w:line="276" w:lineRule="auto"/>
    </w:pPr>
    <w:rPr>
      <w:rFonts w:ascii="Segoe UI" w:hAnsi="Segoe UI" w:cs="Segoe UI"/>
      <w:sz w:val="20"/>
      <w:szCs w:val="20"/>
    </w:rPr>
  </w:style>
  <w:style w:type="paragraph" w:customStyle="1" w:styleId="B2711B9E5BAD4DA88248CACFE59E4E97">
    <w:name w:val="B2711B9E5BAD4DA88248CACFE59E4E97"/>
    <w:rsid w:val="00944B0D"/>
    <w:pPr>
      <w:spacing w:after="200" w:line="276" w:lineRule="auto"/>
    </w:pPr>
    <w:rPr>
      <w:rFonts w:ascii="Segoe UI" w:hAnsi="Segoe UI" w:cs="Segoe UI"/>
      <w:sz w:val="20"/>
      <w:szCs w:val="20"/>
    </w:rPr>
  </w:style>
  <w:style w:type="paragraph" w:customStyle="1" w:styleId="CACBEB2F47864CC0A36142B653BB5B88">
    <w:name w:val="CACBEB2F47864CC0A36142B653BB5B88"/>
    <w:rsid w:val="00944B0D"/>
    <w:pPr>
      <w:spacing w:after="200" w:line="276" w:lineRule="auto"/>
    </w:pPr>
    <w:rPr>
      <w:rFonts w:ascii="Segoe UI" w:hAnsi="Segoe UI" w:cs="Segoe UI"/>
      <w:sz w:val="20"/>
      <w:szCs w:val="20"/>
    </w:rPr>
  </w:style>
  <w:style w:type="paragraph" w:customStyle="1" w:styleId="1849C20622B34183910C81B5EBB3F748">
    <w:name w:val="1849C20622B34183910C81B5EBB3F748"/>
    <w:rsid w:val="00944B0D"/>
    <w:pPr>
      <w:spacing w:after="200" w:line="276" w:lineRule="auto"/>
    </w:pPr>
    <w:rPr>
      <w:rFonts w:ascii="Segoe UI" w:hAnsi="Segoe UI" w:cs="Segoe UI"/>
      <w:sz w:val="20"/>
      <w:szCs w:val="2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A03E7-40E8-4217-A714-DAE06BE3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519</Words>
  <Characters>3603</Characters>
  <Application>Microsoft Office Word</Application>
  <DocSecurity>8</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Mellein</dc:creator>
  <cp:lastModifiedBy>Daniel.Bonitz.1</cp:lastModifiedBy>
  <cp:revision>19</cp:revision>
  <dcterms:created xsi:type="dcterms:W3CDTF">2025-06-11T12:25:00Z</dcterms:created>
  <dcterms:modified xsi:type="dcterms:W3CDTF">2026-06-02T07:41:00Z</dcterms:modified>
</cp:coreProperties>
</file>